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«СРЕДНЯЯ ОБЩЕОБРАЗОВАТЕЛЬНАЯ ШКОЛА №59 ИМЕНИ ВЕТЕРАНА </w:t>
      </w:r>
    </w:p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ВЕЛИКОЙ ОТЕЧЕСТВЕННОЙ ВОЙНЫ ДВАЖДЫ ГЕРОЯ СОВЕТСКОГО СОЮЗА </w:t>
      </w:r>
    </w:p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ПОДПОЛКОВНИКА ГРИГОРИЯ МИХАЙЛОВИЧА МЫЛЬНИКОВА»</w:t>
      </w:r>
    </w:p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2"/>
        <w:gridCol w:w="4005"/>
      </w:tblGrid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решением  педагогического совета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Утвержден приказом № </w:t>
            </w:r>
          </w:p>
        </w:tc>
      </w:tr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«СОШ № 59                                                           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30 августа 2024г</w:t>
            </w:r>
          </w:p>
        </w:tc>
      </w:tr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им. Г.М. Мыльникова»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 МБОУ «СОШ № 59 </w:t>
            </w:r>
          </w:p>
        </w:tc>
      </w:tr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1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им. Г.М. Мыльникова»</w:t>
            </w:r>
          </w:p>
        </w:tc>
      </w:tr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 30 » августа 2024 г                                                            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    Н.Н.Белова</w:t>
            </w:r>
          </w:p>
        </w:tc>
      </w:tr>
    </w:tbl>
    <w:p w:rsidR="00904A09" w:rsidRDefault="00904A09" w:rsidP="00904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A09" w:rsidRDefault="00904A09" w:rsidP="00904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внеурочной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  10А класса (технологического профиля)</w:t>
      </w:r>
    </w:p>
    <w:tbl>
      <w:tblPr>
        <w:tblStyle w:val="a5"/>
        <w:tblW w:w="0" w:type="auto"/>
        <w:tblLook w:val="04A0"/>
      </w:tblPr>
      <w:tblGrid>
        <w:gridCol w:w="4785"/>
        <w:gridCol w:w="3675"/>
        <w:gridCol w:w="1111"/>
      </w:tblGrid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А.А.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«Физика. Трудные вопросы ЕГЭ»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Е.А.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А.В.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«Математика. Трудные вопросы»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Е.Г.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6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 и самоопределение:  «профессия "человек-техника-человек"»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3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2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3D-моделирования»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Чевычелов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3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начальной  военной подготовки»</w:t>
            </w:r>
          </w:p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В.Е.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4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ГТО»</w:t>
            </w:r>
          </w:p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(3-ий час физической культуры)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F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О.Н.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4A09" w:rsidRDefault="00904A09" w:rsidP="00904A09">
      <w:pPr>
        <w:jc w:val="center"/>
      </w:pPr>
    </w:p>
    <w:p w:rsidR="00904A09" w:rsidRDefault="00904A09" w:rsidP="00904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внеурочной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  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(гуманитарного профиля)</w:t>
      </w:r>
    </w:p>
    <w:tbl>
      <w:tblPr>
        <w:tblStyle w:val="a5"/>
        <w:tblW w:w="0" w:type="auto"/>
        <w:tblLook w:val="04A0"/>
      </w:tblPr>
      <w:tblGrid>
        <w:gridCol w:w="4785"/>
        <w:gridCol w:w="3735"/>
        <w:gridCol w:w="1051"/>
      </w:tblGrid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клуб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помогу!»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 движении»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Спажакина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А.В.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3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современном мире»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3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2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F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«Расширенный базовый курс </w:t>
            </w:r>
            <w:proofErr w:type="spellStart"/>
            <w:r>
              <w:rPr>
                <w:sz w:val="24"/>
              </w:rPr>
              <w:t>Матемматика</w:t>
            </w:r>
            <w:proofErr w:type="spellEnd"/>
            <w:r>
              <w:rPr>
                <w:sz w:val="24"/>
              </w:rPr>
              <w:t>»</w:t>
            </w:r>
            <w:r w:rsidR="00904A09">
              <w:rPr>
                <w:sz w:val="24"/>
              </w:rPr>
              <w:t>»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F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3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начальной  военной подготовки»</w:t>
            </w:r>
          </w:p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A09" w:rsidTr="00904A09">
        <w:trPr>
          <w:trHeight w:val="4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ГТО»</w:t>
            </w:r>
          </w:p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(3-ий час физической культуры)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F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«СРЕДНЯЯ ОБЩЕОБРАЗОВАТЕЛЬНАЯ ШКОЛА №59 ИМЕНИ ВЕТЕРАНА </w:t>
      </w:r>
    </w:p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ВЕЛИКОЙ ОТЕЧЕСТВЕННОЙ ВОЙНЫ ДВАЖДЫ ГЕРОЯ СОВЕТСКОГО СОЮЗА </w:t>
      </w:r>
    </w:p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ПОДПОЛКОВНИКА ГРИГОРИЯ МИХАЙЛОВИЧА МЫЛЬНИКОВА»</w:t>
      </w:r>
    </w:p>
    <w:p w:rsidR="00904A09" w:rsidRDefault="00904A09" w:rsidP="00904A0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2"/>
        <w:gridCol w:w="4005"/>
      </w:tblGrid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решением  педагогического совета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Утвержден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приказом № 126-ОД</w:t>
            </w:r>
          </w:p>
        </w:tc>
      </w:tr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«СОШ № 59                                                           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30 августа 2024г</w:t>
            </w:r>
          </w:p>
        </w:tc>
      </w:tr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им. Г.М. Мыльникова»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 МБОУ «СОШ № 59 </w:t>
            </w:r>
          </w:p>
        </w:tc>
      </w:tr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1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им. Г.М. Мыльникова»</w:t>
            </w:r>
          </w:p>
        </w:tc>
      </w:tr>
      <w:tr w:rsidR="00904A09" w:rsidTr="00904A09">
        <w:tc>
          <w:tcPr>
            <w:tcW w:w="5954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 30 » августа 2024 г                                                            </w:t>
            </w:r>
          </w:p>
        </w:tc>
        <w:tc>
          <w:tcPr>
            <w:tcW w:w="4131" w:type="dxa"/>
            <w:hideMark/>
          </w:tcPr>
          <w:p w:rsidR="00904A09" w:rsidRDefault="00904A0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    Н.Н.Белова</w:t>
            </w:r>
          </w:p>
        </w:tc>
      </w:tr>
    </w:tbl>
    <w:p w:rsidR="00904A09" w:rsidRDefault="00904A09" w:rsidP="00904A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A09" w:rsidRDefault="00904A09" w:rsidP="00904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внеурочной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  10А класса (технологического профиля)</w:t>
      </w:r>
    </w:p>
    <w:p w:rsidR="00904A09" w:rsidRDefault="00904A09" w:rsidP="00904A09"/>
    <w:tbl>
      <w:tblPr>
        <w:tblStyle w:val="a5"/>
        <w:tblpPr w:leftFromText="180" w:rightFromText="180" w:vertAnchor="text" w:horzAnchor="margin" w:tblpY="99"/>
        <w:tblW w:w="0" w:type="auto"/>
        <w:tblLook w:val="04A0"/>
      </w:tblPr>
      <w:tblGrid>
        <w:gridCol w:w="4785"/>
        <w:gridCol w:w="2836"/>
        <w:gridCol w:w="1950"/>
      </w:tblGrid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13:30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«Физика. Трудные вопросы ЕГЭ»»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Е.А.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12:00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13:05 №305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13:30,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«Математика. Трудные вопросы»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Е.Г.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13:30</w:t>
            </w:r>
          </w:p>
        </w:tc>
      </w:tr>
      <w:tr w:rsidR="00904A09" w:rsidTr="00904A09">
        <w:trPr>
          <w:trHeight w:val="6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 и самоопределение:  «профессия "человек-техника-человек"»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№215</w:t>
            </w:r>
          </w:p>
        </w:tc>
      </w:tr>
      <w:tr w:rsidR="00904A09" w:rsidTr="00904A09">
        <w:trPr>
          <w:trHeight w:val="3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08:00-08:30</w:t>
            </w:r>
          </w:p>
        </w:tc>
      </w:tr>
      <w:tr w:rsidR="00904A09" w:rsidTr="00904A09">
        <w:trPr>
          <w:trHeight w:val="2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3D-моделирования»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Чевычелов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15:00 ЮЗГУ</w:t>
            </w:r>
          </w:p>
        </w:tc>
      </w:tr>
      <w:tr w:rsidR="00904A09" w:rsidTr="00904A09">
        <w:trPr>
          <w:trHeight w:val="3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начальной  военной подготовки»</w:t>
            </w:r>
          </w:p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12:00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</w:tr>
      <w:tr w:rsidR="00904A09" w:rsidTr="00904A09">
        <w:trPr>
          <w:trHeight w:val="4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ГТО»</w:t>
            </w:r>
          </w:p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(3-ий час физической культуры)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F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13:30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904A09" w:rsidRDefault="00904A09" w:rsidP="00904A09"/>
    <w:p w:rsidR="00904A09" w:rsidRDefault="00904A09" w:rsidP="00904A09">
      <w:pPr>
        <w:jc w:val="center"/>
      </w:pPr>
    </w:p>
    <w:p w:rsidR="00904A09" w:rsidRDefault="00904A09" w:rsidP="00904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внеурочной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  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(гуманитарного профиля)</w:t>
      </w:r>
    </w:p>
    <w:tbl>
      <w:tblPr>
        <w:tblStyle w:val="a5"/>
        <w:tblW w:w="0" w:type="auto"/>
        <w:tblLook w:val="04A0"/>
      </w:tblPr>
      <w:tblGrid>
        <w:gridCol w:w="4785"/>
        <w:gridCol w:w="3120"/>
        <w:gridCol w:w="1666"/>
      </w:tblGrid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13:30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клуб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помогу!»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 движении»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Спажакина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А.В.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13:00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04A09" w:rsidRDefault="00904A09" w:rsidP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 №322</w:t>
            </w:r>
          </w:p>
        </w:tc>
      </w:tr>
      <w:tr w:rsidR="00904A09" w:rsidTr="00904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04A09" w:rsidTr="00904A09">
        <w:trPr>
          <w:trHeight w:val="3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современном мире»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№311</w:t>
            </w:r>
          </w:p>
        </w:tc>
      </w:tr>
      <w:tr w:rsidR="00904A09" w:rsidTr="00904A09">
        <w:trPr>
          <w:trHeight w:val="3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Pr="009F4AA3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A3"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  <w:r w:rsidRPr="009F4A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A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4AA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F4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08:00-08:30</w:t>
            </w:r>
          </w:p>
        </w:tc>
      </w:tr>
      <w:tr w:rsidR="00904A09" w:rsidTr="00904A09">
        <w:trPr>
          <w:trHeight w:val="2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Pr="009F4AA3" w:rsidRDefault="009F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A3">
              <w:rPr>
                <w:rFonts w:ascii="Times New Roman" w:hAnsi="Times New Roman" w:cs="Times New Roman"/>
                <w:sz w:val="24"/>
              </w:rPr>
              <w:t>«Расширенный курс базовой Математики</w:t>
            </w:r>
            <w:r w:rsidR="00904A09" w:rsidRPr="009F4A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F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13:30-14:10</w:t>
            </w:r>
          </w:p>
        </w:tc>
      </w:tr>
      <w:tr w:rsidR="00904A09" w:rsidTr="00904A09">
        <w:trPr>
          <w:trHeight w:val="38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09" w:rsidRPr="009F4AA3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A3">
              <w:rPr>
                <w:rFonts w:ascii="Times New Roman" w:hAnsi="Times New Roman" w:cs="Times New Roman"/>
                <w:sz w:val="24"/>
                <w:szCs w:val="24"/>
              </w:rPr>
              <w:t>«Основы начальной  военной подготовки»</w:t>
            </w:r>
          </w:p>
          <w:p w:rsidR="00904A09" w:rsidRPr="009F4AA3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В.Е.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12:50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с\з</w:t>
            </w:r>
            <w:proofErr w:type="spellEnd"/>
          </w:p>
        </w:tc>
      </w:tr>
      <w:tr w:rsidR="00904A09" w:rsidTr="00904A09">
        <w:trPr>
          <w:trHeight w:val="4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Pr="009F4AA3" w:rsidRDefault="00904A09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9F4AA3">
              <w:rPr>
                <w:sz w:val="24"/>
                <w:szCs w:val="24"/>
              </w:rPr>
              <w:t>«Подготовка к ГТО»</w:t>
            </w:r>
          </w:p>
          <w:p w:rsidR="00904A09" w:rsidRPr="009F4AA3" w:rsidRDefault="0090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A3">
              <w:rPr>
                <w:rFonts w:ascii="Times New Roman" w:hAnsi="Times New Roman" w:cs="Times New Roman"/>
                <w:sz w:val="24"/>
                <w:szCs w:val="24"/>
              </w:rPr>
              <w:t xml:space="preserve"> (3-ий час физической культуры)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F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09" w:rsidRDefault="00904A09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904A09" w:rsidRDefault="0090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13:40 с/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</w:tr>
    </w:tbl>
    <w:p w:rsidR="00904A09" w:rsidRDefault="00904A09" w:rsidP="00904A09">
      <w:pPr>
        <w:jc w:val="center"/>
      </w:pPr>
    </w:p>
    <w:p w:rsidR="00904A09" w:rsidRDefault="00904A09" w:rsidP="00904A09">
      <w:pPr>
        <w:jc w:val="center"/>
      </w:pPr>
    </w:p>
    <w:p w:rsidR="008D60B6" w:rsidRDefault="008D60B6"/>
    <w:sectPr w:rsidR="008D60B6" w:rsidSect="008D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4A09"/>
    <w:rsid w:val="000E708E"/>
    <w:rsid w:val="001246F3"/>
    <w:rsid w:val="00214D2C"/>
    <w:rsid w:val="00241561"/>
    <w:rsid w:val="003463B1"/>
    <w:rsid w:val="003C558E"/>
    <w:rsid w:val="00463C0F"/>
    <w:rsid w:val="005A5DEC"/>
    <w:rsid w:val="00755FBE"/>
    <w:rsid w:val="00836F5E"/>
    <w:rsid w:val="00872B09"/>
    <w:rsid w:val="00874036"/>
    <w:rsid w:val="008D60B6"/>
    <w:rsid w:val="00904A09"/>
    <w:rsid w:val="009F4AA3"/>
    <w:rsid w:val="00A36F0D"/>
    <w:rsid w:val="00A862EC"/>
    <w:rsid w:val="00AB695F"/>
    <w:rsid w:val="00AD1924"/>
    <w:rsid w:val="00E574E3"/>
    <w:rsid w:val="00F81437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04A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04A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04A09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0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4E5E6-6DCC-47A5-9C9D-32C2B5A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3</cp:revision>
  <cp:lastPrinted>2024-09-23T08:26:00Z</cp:lastPrinted>
  <dcterms:created xsi:type="dcterms:W3CDTF">2024-08-27T08:10:00Z</dcterms:created>
  <dcterms:modified xsi:type="dcterms:W3CDTF">2024-09-23T08:27:00Z</dcterms:modified>
</cp:coreProperties>
</file>